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C27F" w14:textId="424577EE" w:rsidR="001467E7" w:rsidRPr="001467E7" w:rsidRDefault="00FA745E" w:rsidP="001467E7">
      <w:pPr>
        <w:spacing w:after="0"/>
        <w:jc w:val="center"/>
        <w:rPr>
          <w:rFonts w:ascii="TH SarabunPSK" w:hAnsi="TH SarabunPSK" w:cs="TH SarabunPSK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DC969C2" wp14:editId="2D97818C">
            <wp:simplePos x="0" y="0"/>
            <wp:positionH relativeFrom="column">
              <wp:posOffset>3238500</wp:posOffset>
            </wp:positionH>
            <wp:positionV relativeFrom="paragraph">
              <wp:posOffset>-371475</wp:posOffset>
            </wp:positionV>
            <wp:extent cx="2314048" cy="15049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081" cy="1509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7E7" w:rsidRPr="001467E7">
        <w:rPr>
          <w:rFonts w:ascii="TH SarabunPSK" w:hAnsi="TH SarabunPSK" w:cs="TH SarabunPSK" w:hint="cs"/>
          <w:b/>
          <w:color w:val="262626" w:themeColor="text1" w:themeTint="D9"/>
          <w:sz w:val="36"/>
          <w:szCs w:val="36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ประชาสัมพันธ์การท่องเที่ยวใน</w:t>
      </w:r>
    </w:p>
    <w:p w14:paraId="7BC5075E" w14:textId="5B167699" w:rsidR="00FC7C8A" w:rsidRDefault="00B7452A" w:rsidP="001467E7">
      <w:pPr>
        <w:spacing w:after="0"/>
        <w:jc w:val="center"/>
        <w:rPr>
          <w:rFonts w:ascii="TH SarabunPSK" w:hAnsi="TH SarabunPSK" w:cs="TH SarabunPSK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988C2C" wp14:editId="63AF684B">
            <wp:simplePos x="0" y="0"/>
            <wp:positionH relativeFrom="column">
              <wp:posOffset>390525</wp:posOffset>
            </wp:positionH>
            <wp:positionV relativeFrom="paragraph">
              <wp:posOffset>275590</wp:posOffset>
            </wp:positionV>
            <wp:extent cx="1856629" cy="1200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049" cy="1203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7E7" w:rsidRPr="001467E7">
        <w:rPr>
          <w:rFonts w:ascii="TH SarabunPSK" w:hAnsi="TH SarabunPSK" w:cs="TH SarabunPSK" w:hint="cs"/>
          <w:b/>
          <w:color w:val="262626" w:themeColor="text1" w:themeTint="D9"/>
          <w:sz w:val="36"/>
          <w:szCs w:val="36"/>
          <w:cs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ตำบลหนองขาม</w:t>
      </w:r>
    </w:p>
    <w:p w14:paraId="5E4C5207" w14:textId="77777777" w:rsidR="00FA745E" w:rsidRDefault="00FA745E" w:rsidP="001467E7">
      <w:pPr>
        <w:spacing w:after="0"/>
        <w:jc w:val="center"/>
        <w:rPr>
          <w:rFonts w:ascii="TH SarabunPSK" w:hAnsi="TH SarabunPSK" w:cs="TH SarabunPSK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49C3968" w14:textId="45F2DD69" w:rsidR="00FA745E" w:rsidRDefault="00FA745E" w:rsidP="001467E7">
      <w:pPr>
        <w:spacing w:after="0"/>
        <w:jc w:val="center"/>
        <w:rPr>
          <w:rFonts w:ascii="TH SarabunPSK" w:hAnsi="TH SarabunPSK" w:cs="TH SarabunPSK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49951C" w14:textId="6858CB43" w:rsidR="00FA745E" w:rsidRDefault="00FA745E" w:rsidP="001467E7">
      <w:pPr>
        <w:spacing w:after="0"/>
        <w:jc w:val="center"/>
        <w:rPr>
          <w:rFonts w:ascii="TH SarabunPSK" w:hAnsi="TH SarabunPSK" w:cs="TH SarabunPSK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C5BFA1E" w14:textId="6124776F" w:rsidR="00FA745E" w:rsidRDefault="00FA745E" w:rsidP="00FA745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B76267" w14:textId="387CEB40" w:rsidR="001467E7" w:rsidRPr="0080620C" w:rsidRDefault="00FA745E" w:rsidP="00FA745E">
      <w:pPr>
        <w:spacing w:after="0"/>
        <w:ind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620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กลุ่มวิสาหกิจชุมชน กลุ่มผู้เลี้ยงโคขุนบ้านหนองขาม</w:t>
      </w:r>
    </w:p>
    <w:p w14:paraId="3B2E11B9" w14:textId="4442FF98" w:rsidR="00FA745E" w:rsidRPr="0080620C" w:rsidRDefault="00FA745E" w:rsidP="0080620C">
      <w:pPr>
        <w:spacing w:after="0"/>
        <w:ind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620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BD69767" wp14:editId="00A450BB">
            <wp:simplePos x="0" y="0"/>
            <wp:positionH relativeFrom="margin">
              <wp:posOffset>1190625</wp:posOffset>
            </wp:positionH>
            <wp:positionV relativeFrom="paragraph">
              <wp:posOffset>573406</wp:posOffset>
            </wp:positionV>
            <wp:extent cx="1552575" cy="1328420"/>
            <wp:effectExtent l="0" t="0" r="952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20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876F31F" wp14:editId="0554C309">
            <wp:simplePos x="0" y="0"/>
            <wp:positionH relativeFrom="margin">
              <wp:posOffset>-514350</wp:posOffset>
            </wp:positionH>
            <wp:positionV relativeFrom="paragraph">
              <wp:posOffset>592455</wp:posOffset>
            </wp:positionV>
            <wp:extent cx="1609725" cy="1304925"/>
            <wp:effectExtent l="0" t="0" r="952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20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D1BB32C" wp14:editId="44FC4201">
            <wp:simplePos x="0" y="0"/>
            <wp:positionH relativeFrom="margin">
              <wp:posOffset>-228600</wp:posOffset>
            </wp:positionH>
            <wp:positionV relativeFrom="paragraph">
              <wp:posOffset>2044065</wp:posOffset>
            </wp:positionV>
            <wp:extent cx="2654300" cy="19907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20C"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80620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หมู่ที่ 7 ต.หนองขาม อ.คอนสวรรค์ จ.ชัยภูมิ</w:t>
      </w:r>
    </w:p>
    <w:p w14:paraId="24BD803C" w14:textId="14ED3E8A" w:rsidR="00FA745E" w:rsidRDefault="00FA745E" w:rsidP="00FA745E">
      <w:pPr>
        <w:spacing w:after="0"/>
        <w:ind w:hanging="284"/>
        <w:rPr>
          <w:rFonts w:ascii="TH SarabunPSK" w:hAnsi="TH SarabunPSK" w:cs="TH SarabunPS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84E535" w14:textId="415A217B" w:rsidR="00FA745E" w:rsidRDefault="00FA745E" w:rsidP="00FA745E">
      <w:pPr>
        <w:spacing w:after="0"/>
        <w:ind w:hanging="284"/>
        <w:rPr>
          <w:rFonts w:ascii="TH SarabunPSK" w:hAnsi="TH SarabunPSK" w:cs="TH SarabunPS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C35602" w14:textId="15C75AE7" w:rsidR="00FA745E" w:rsidRDefault="00FA745E" w:rsidP="00FA745E">
      <w:pPr>
        <w:spacing w:after="0"/>
        <w:ind w:hanging="284"/>
        <w:rPr>
          <w:rFonts w:ascii="TH SarabunPSK" w:hAnsi="TH SarabunPSK" w:cs="TH SarabunPS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F71108" w14:textId="705533D3" w:rsidR="00FA745E" w:rsidRDefault="00FA745E" w:rsidP="00FA745E">
      <w:pPr>
        <w:spacing w:after="0"/>
        <w:ind w:hanging="284"/>
        <w:rPr>
          <w:rFonts w:ascii="TH SarabunPSK" w:hAnsi="TH SarabunPSK" w:cs="TH SarabunPS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B21047" w14:textId="6268D20D" w:rsidR="00FA745E" w:rsidRDefault="00FA745E" w:rsidP="00FA745E">
      <w:pPr>
        <w:spacing w:after="0"/>
        <w:ind w:hanging="284"/>
        <w:rPr>
          <w:rFonts w:ascii="TH SarabunPSK" w:hAnsi="TH SarabunPSK" w:cs="TH SarabunPS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D7B42F" w14:textId="02284060" w:rsidR="00FA745E" w:rsidRDefault="00FA745E" w:rsidP="00FA745E">
      <w:pPr>
        <w:spacing w:after="0"/>
        <w:ind w:hanging="284"/>
        <w:rPr>
          <w:rFonts w:ascii="TH SarabunPSK" w:hAnsi="TH SarabunPSK" w:cs="TH SarabunPS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3A596C" w14:textId="22856712" w:rsidR="00FA745E" w:rsidRDefault="00FA745E" w:rsidP="00FA745E">
      <w:pPr>
        <w:spacing w:after="0"/>
        <w:ind w:hanging="284"/>
        <w:rPr>
          <w:rFonts w:ascii="TH SarabunPSK" w:hAnsi="TH SarabunPSK" w:cs="TH SarabunPS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CFD80E" w14:textId="1FC18F43" w:rsidR="00FA745E" w:rsidRDefault="00FA745E" w:rsidP="00FA745E">
      <w:pPr>
        <w:spacing w:after="0"/>
        <w:ind w:hanging="284"/>
        <w:rPr>
          <w:rFonts w:ascii="TH SarabunPSK" w:hAnsi="TH SarabunPSK" w:cs="TH SarabunPS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267EBC" w14:textId="1124E9ED" w:rsidR="00FA745E" w:rsidRDefault="0080620C" w:rsidP="00FA745E">
      <w:pPr>
        <w:spacing w:after="0"/>
        <w:ind w:hanging="284"/>
        <w:rPr>
          <w:rFonts w:ascii="TH SarabunPSK" w:hAnsi="TH SarabunPSK" w:cs="TH SarabunPS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EC7CB4D" wp14:editId="602A9EB4">
            <wp:simplePos x="0" y="0"/>
            <wp:positionH relativeFrom="margin">
              <wp:posOffset>3426460</wp:posOffset>
            </wp:positionH>
            <wp:positionV relativeFrom="paragraph">
              <wp:posOffset>298450</wp:posOffset>
            </wp:positionV>
            <wp:extent cx="1879600" cy="1304925"/>
            <wp:effectExtent l="0" t="0" r="635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5A3CC" w14:textId="07059218" w:rsidR="00FA745E" w:rsidRDefault="00FA745E" w:rsidP="00FA745E">
      <w:pPr>
        <w:spacing w:after="0"/>
        <w:ind w:hanging="284"/>
        <w:rPr>
          <w:rFonts w:ascii="TH SarabunPSK" w:hAnsi="TH SarabunPSK" w:cs="TH SarabunPS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3113F1" w14:textId="22D6ADFD" w:rsidR="00FA745E" w:rsidRDefault="00FA745E" w:rsidP="00FA745E">
      <w:pPr>
        <w:spacing w:after="0"/>
        <w:ind w:hanging="284"/>
        <w:rPr>
          <w:rFonts w:ascii="TH SarabunPSK" w:hAnsi="TH SarabunPSK" w:cs="TH SarabunPS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DD878C" w14:textId="6DA5C805" w:rsidR="00FA745E" w:rsidRDefault="00FA745E" w:rsidP="00FA745E">
      <w:pPr>
        <w:spacing w:after="0"/>
        <w:ind w:hanging="284"/>
        <w:rPr>
          <w:rFonts w:ascii="TH SarabunPSK" w:hAnsi="TH SarabunPSK" w:cs="TH SarabunPS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D994B5" w14:textId="77777777" w:rsidR="00214AD2" w:rsidRDefault="00214AD2" w:rsidP="00C03563">
      <w:pPr>
        <w:spacing w:after="0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0C9227" w14:textId="77777777" w:rsidR="0080620C" w:rsidRDefault="0080620C" w:rsidP="00C03563">
      <w:pPr>
        <w:spacing w:after="0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1767AD" w14:textId="38A31941" w:rsidR="00C03563" w:rsidRDefault="00FA745E" w:rsidP="00C03563">
      <w:pPr>
        <w:spacing w:after="0"/>
        <w:ind w:left="284" w:hanging="284"/>
        <w:rPr>
          <w:rFonts w:ascii="TH SarabunPSK" w:hAnsi="TH SarabunPSK" w:cs="TH SarabunPS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356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เชิญชวน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พี่น้องชาวตำบลหนองขามและเ</w:t>
      </w:r>
      <w:r w:rsidR="00C03563">
        <w:rPr>
          <w:rFonts w:ascii="TH SarabunPSK" w:hAnsi="TH SarabunPSK" w:cs="TH SarabunPSK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ขต</w:t>
      </w:r>
    </w:p>
    <w:p w14:paraId="0411E13B" w14:textId="5B361C28" w:rsidR="00C03563" w:rsidRDefault="00FA745E" w:rsidP="00C0356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ใกล้เคียง</w:t>
      </w:r>
      <w:r w:rsidR="00C03563">
        <w:rPr>
          <w:rFonts w:ascii="TH SarabunPSK" w:hAnsi="TH SarabunPSK" w:cs="TH SarabunPSK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เที่ยวชม</w:t>
      </w:r>
      <w:r w:rsidR="00214AD2">
        <w:rPr>
          <w:rFonts w:ascii="TH SarabunPSK" w:hAnsi="TH SarabunPSK" w:cs="TH SarabunPSK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และส่งเสริมสนับสนุน</w:t>
      </w:r>
      <w:r w:rsidR="00C03563">
        <w:rPr>
          <w:rFonts w:ascii="TH SarabunPSK" w:hAnsi="TH SarabunPSK" w:cs="TH SarabunPSK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กลุ่มวิสาหกิจชุมชน กลุ่มผู้เลี้ยงโคขุนบ้านหนองขาม</w:t>
      </w:r>
      <w:r w:rsidR="00214AD2">
        <w:rPr>
          <w:rFonts w:ascii="TH SarabunPSK" w:hAnsi="TH SarabunPSK" w:cs="TH SarabunPSK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03563">
        <w:rPr>
          <w:rFonts w:ascii="TH SarabunPSK" w:hAnsi="TH SarabunPSK" w:cs="TH SarabunPSK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มีสินค้าแปรรูปผลิตภัณฑ์</w:t>
      </w:r>
      <w:r w:rsidR="00214AD2">
        <w:rPr>
          <w:rFonts w:ascii="TH SarabunPSK" w:hAnsi="TH SarabunPSK" w:cs="TH SarabunPSK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จากเนื้อโคขุน ทั้งหม่ำ เนื้อแดดเดียว แคปวัว ไว้คอยต้อนรับและบริการสำหรับลูกค้ามารับบริการ</w:t>
      </w:r>
      <w:r w:rsidR="00214AD2">
        <w:rPr>
          <w:rFonts w:ascii="TH SarabunPSK" w:hAnsi="TH SarabunPSK" w:cs="TH SarabunPS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14AD2">
        <w:rPr>
          <w:rFonts w:ascii="TH SarabunPSK" w:hAnsi="TH SarabunPSK" w:cs="TH SarabunPSK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โดยเนื้อโคขุน ปลอดสารเร่งเนื้อแดง ผ่านการตรวจรับรองโดยกรมปศุสัตว์ในกลุ่มวิสาหกิจชุมชน</w:t>
      </w:r>
    </w:p>
    <w:p w14:paraId="6DFA19E1" w14:textId="77777777" w:rsidR="00214AD2" w:rsidRDefault="00214AD2" w:rsidP="00C03563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หรือสนใจเป็นเนื้อโคขุน </w:t>
      </w:r>
    </w:p>
    <w:p w14:paraId="24C22A3F" w14:textId="6A4F1CB4" w:rsidR="00214AD2" w:rsidRDefault="00A741C1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461D0EC" wp14:editId="4E17D4D6">
            <wp:simplePos x="0" y="0"/>
            <wp:positionH relativeFrom="margin">
              <wp:posOffset>6422390</wp:posOffset>
            </wp:positionH>
            <wp:positionV relativeFrom="paragraph">
              <wp:posOffset>-428625</wp:posOffset>
            </wp:positionV>
            <wp:extent cx="2184371" cy="1524000"/>
            <wp:effectExtent l="0" t="0" r="698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37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EAA36" w14:textId="7B44B567" w:rsidR="00214AD2" w:rsidRDefault="00214AD2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F01DD1" w14:textId="37B495E5" w:rsidR="00214AD2" w:rsidRDefault="00214AD2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E74A29" w14:textId="3514C3D0" w:rsidR="00214AD2" w:rsidRDefault="00214AD2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A8CFE3" w14:textId="5FA1BD7A" w:rsidR="00214AD2" w:rsidRDefault="00A741C1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E71219E" wp14:editId="02A4947D">
            <wp:simplePos x="0" y="0"/>
            <wp:positionH relativeFrom="margin">
              <wp:posOffset>6372225</wp:posOffset>
            </wp:positionH>
            <wp:positionV relativeFrom="paragraph">
              <wp:posOffset>22225</wp:posOffset>
            </wp:positionV>
            <wp:extent cx="2233930" cy="16448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164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B9114" w14:textId="73C98FB1" w:rsidR="00214AD2" w:rsidRDefault="00214AD2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9A7AEE" w14:textId="3F6AB93A" w:rsidR="00214AD2" w:rsidRDefault="00214AD2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50CBD2" w14:textId="42A82AC1" w:rsidR="00214AD2" w:rsidRDefault="00214AD2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7D0481" w14:textId="7F22B342" w:rsidR="00214AD2" w:rsidRDefault="00214AD2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C23587" w14:textId="77777777" w:rsidR="00214AD2" w:rsidRDefault="00214AD2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5C5C15" w14:textId="72FC426D" w:rsidR="00214AD2" w:rsidRDefault="00A741C1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AE9601C" wp14:editId="6D66CAF8">
            <wp:simplePos x="0" y="0"/>
            <wp:positionH relativeFrom="margin">
              <wp:posOffset>6367780</wp:posOffset>
            </wp:positionH>
            <wp:positionV relativeFrom="paragraph">
              <wp:posOffset>12065</wp:posOffset>
            </wp:positionV>
            <wp:extent cx="2266950" cy="168168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81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44FBA" w14:textId="6F5A36FC" w:rsidR="00214AD2" w:rsidRDefault="00214AD2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833BCB" w14:textId="77777777" w:rsidR="00214AD2" w:rsidRDefault="00214AD2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3BD578" w14:textId="77777777" w:rsidR="00214AD2" w:rsidRDefault="00214AD2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AC1A37" w14:textId="77777777" w:rsidR="00214AD2" w:rsidRDefault="00214AD2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C395DE" w14:textId="77777777" w:rsidR="00214AD2" w:rsidRDefault="00214AD2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19D752" w14:textId="77777777" w:rsidR="00A741C1" w:rsidRDefault="00214AD2" w:rsidP="00214AD2">
      <w:pPr>
        <w:spacing w:after="0"/>
        <w:ind w:left="-142" w:firstLine="14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4A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สามารถสั่งจองหรือติดต่อสอบถามเพิ่มเติมได้ที่ </w:t>
      </w:r>
    </w:p>
    <w:p w14:paraId="12B4C5F7" w14:textId="1B857658" w:rsidR="00214AD2" w:rsidRPr="00214AD2" w:rsidRDefault="00214AD2" w:rsidP="00214AD2">
      <w:pPr>
        <w:spacing w:after="0"/>
        <w:ind w:left="-142" w:firstLine="14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4AD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กลุ่มวิสาหกิจชุมชน กลุ่มผู้เลี้ยงโคขุนบ้านหนองขาม</w:t>
      </w:r>
    </w:p>
    <w:p w14:paraId="7143E87B" w14:textId="77777777" w:rsidR="00214AD2" w:rsidRPr="00214AD2" w:rsidRDefault="00214AD2" w:rsidP="00214AD2">
      <w:pPr>
        <w:spacing w:after="0"/>
        <w:ind w:left="-142"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14AD2" w:rsidRPr="00214AD2" w:rsidSect="00A741C1">
      <w:pgSz w:w="16838" w:h="11906" w:orient="landscape"/>
      <w:pgMar w:top="1440" w:right="1245" w:bottom="1440" w:left="1440" w:header="708" w:footer="708" w:gutter="0"/>
      <w:cols w:num="3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E7"/>
    <w:rsid w:val="001467E7"/>
    <w:rsid w:val="001A6C83"/>
    <w:rsid w:val="00214AD2"/>
    <w:rsid w:val="00227471"/>
    <w:rsid w:val="0080620C"/>
    <w:rsid w:val="00A741C1"/>
    <w:rsid w:val="00B7452A"/>
    <w:rsid w:val="00C03563"/>
    <w:rsid w:val="00FA745E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7579"/>
  <w15:chartTrackingRefBased/>
  <w15:docId w15:val="{45EF0A4C-3523-463D-81AB-13C4962D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7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67E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My</cp:lastModifiedBy>
  <cp:revision>2</cp:revision>
  <dcterms:created xsi:type="dcterms:W3CDTF">2021-07-07T04:09:00Z</dcterms:created>
  <dcterms:modified xsi:type="dcterms:W3CDTF">2021-07-07T04:09:00Z</dcterms:modified>
</cp:coreProperties>
</file>